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A6" w:rsidRDefault="002658A6">
      <w:pPr>
        <w:jc w:val="center"/>
        <w:rPr>
          <w:rFonts w:ascii="Arial" w:hAnsi="Arial"/>
          <w:sz w:val="2"/>
        </w:rPr>
      </w:pPr>
      <w:bookmarkStart w:id="0" w:name="_GoBack"/>
      <w:bookmarkEnd w:id="0"/>
    </w:p>
    <w:p w:rsidR="002658A6" w:rsidRDefault="002658A6">
      <w:pPr>
        <w:jc w:val="center"/>
        <w:rPr>
          <w:rFonts w:ascii="Arial" w:hAnsi="Arial"/>
          <w:sz w:val="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"/>
        <w:gridCol w:w="1768"/>
        <w:gridCol w:w="1843"/>
        <w:gridCol w:w="1843"/>
        <w:gridCol w:w="1843"/>
        <w:gridCol w:w="1843"/>
        <w:gridCol w:w="1843"/>
        <w:gridCol w:w="1843"/>
      </w:tblGrid>
      <w:tr w:rsidR="002658A6" w:rsidTr="00927BA0">
        <w:trPr>
          <w:cantSplit/>
          <w:trHeight w:val="390"/>
          <w:jc w:val="center"/>
        </w:trPr>
        <w:tc>
          <w:tcPr>
            <w:tcW w:w="982" w:type="dxa"/>
            <w:shd w:val="clear" w:color="auto" w:fill="FFFFFF"/>
          </w:tcPr>
          <w:p w:rsidR="002658A6" w:rsidRPr="00E223B1" w:rsidRDefault="002658A6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768" w:type="dxa"/>
            <w:shd w:val="clear" w:color="auto" w:fill="FFFFFF"/>
          </w:tcPr>
          <w:p w:rsidR="002658A6" w:rsidRPr="00E223B1" w:rsidRDefault="002658A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2658A6" w:rsidRPr="00E223B1" w:rsidRDefault="002658A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223B1">
              <w:rPr>
                <w:rFonts w:ascii="Verdana" w:hAnsi="Verdana"/>
                <w:b/>
                <w:sz w:val="24"/>
                <w:szCs w:val="24"/>
              </w:rPr>
              <w:t>Monday</w:t>
            </w:r>
          </w:p>
        </w:tc>
        <w:tc>
          <w:tcPr>
            <w:tcW w:w="1843" w:type="dxa"/>
            <w:shd w:val="clear" w:color="auto" w:fill="FFFFFF"/>
          </w:tcPr>
          <w:p w:rsidR="002658A6" w:rsidRPr="00E223B1" w:rsidRDefault="002658A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223B1">
              <w:rPr>
                <w:rFonts w:ascii="Verdana" w:hAnsi="Verdana"/>
                <w:b/>
                <w:sz w:val="24"/>
                <w:szCs w:val="24"/>
              </w:rPr>
              <w:t>Tuesday</w:t>
            </w:r>
          </w:p>
        </w:tc>
        <w:tc>
          <w:tcPr>
            <w:tcW w:w="1843" w:type="dxa"/>
            <w:shd w:val="clear" w:color="auto" w:fill="FFFFFF"/>
          </w:tcPr>
          <w:p w:rsidR="002658A6" w:rsidRPr="00E223B1" w:rsidRDefault="002658A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223B1">
              <w:rPr>
                <w:rFonts w:ascii="Verdana" w:hAnsi="Verdana"/>
                <w:b/>
                <w:sz w:val="24"/>
                <w:szCs w:val="24"/>
              </w:rPr>
              <w:t>Wednesday</w:t>
            </w:r>
          </w:p>
        </w:tc>
        <w:tc>
          <w:tcPr>
            <w:tcW w:w="1843" w:type="dxa"/>
            <w:shd w:val="clear" w:color="auto" w:fill="FFFFFF"/>
          </w:tcPr>
          <w:p w:rsidR="002658A6" w:rsidRPr="00E223B1" w:rsidRDefault="002658A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223B1">
              <w:rPr>
                <w:rFonts w:ascii="Verdana" w:hAnsi="Verdana"/>
                <w:b/>
                <w:sz w:val="24"/>
                <w:szCs w:val="24"/>
              </w:rPr>
              <w:t>Thursday</w:t>
            </w:r>
          </w:p>
        </w:tc>
        <w:tc>
          <w:tcPr>
            <w:tcW w:w="1843" w:type="dxa"/>
            <w:shd w:val="clear" w:color="auto" w:fill="FFFFFF"/>
          </w:tcPr>
          <w:p w:rsidR="002658A6" w:rsidRPr="00E223B1" w:rsidRDefault="002658A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E223B1">
              <w:rPr>
                <w:rFonts w:ascii="Verdana" w:hAnsi="Verdana"/>
                <w:b/>
                <w:sz w:val="24"/>
                <w:szCs w:val="24"/>
              </w:rPr>
              <w:t>Friday</w:t>
            </w:r>
          </w:p>
        </w:tc>
        <w:tc>
          <w:tcPr>
            <w:tcW w:w="1843" w:type="dxa"/>
            <w:shd w:val="clear" w:color="auto" w:fill="FFFFFF"/>
          </w:tcPr>
          <w:p w:rsidR="002658A6" w:rsidRPr="00E223B1" w:rsidRDefault="00CE5CE1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Saturday</w:t>
            </w: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550EB6" w:rsidP="00550EB6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Name: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</w:rPr>
            </w:pP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CE5CE1" w:rsidP="00CE5CE1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8:00 am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CE5CE1" w:rsidP="00CE5CE1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9:00 am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 am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 am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CE5CE1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12:00 p</w:t>
            </w:r>
            <w:r w:rsidR="002658A6">
              <w:rPr>
                <w:rFonts w:ascii="Arial" w:hAnsi="Arial"/>
                <w:b/>
              </w:rPr>
              <w:t>m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1:00 pm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2:00 pm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3:00 pm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4:00 pm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5:00 pm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2658A6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CE5CE1" w:rsidP="00CE5CE1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6:00 pm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CE5CE1" w:rsidP="00CE5CE1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CE5CE1" w:rsidP="00CE5CE1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7:00pm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2658A6" w:rsidTr="00927BA0">
        <w:trPr>
          <w:cantSplit/>
          <w:trHeight w:val="320"/>
          <w:jc w:val="center"/>
        </w:trPr>
        <w:tc>
          <w:tcPr>
            <w:tcW w:w="982" w:type="dxa"/>
            <w:shd w:val="clear" w:color="auto" w:fill="FFFFFF"/>
          </w:tcPr>
          <w:p w:rsidR="002658A6" w:rsidRDefault="00CE5CE1" w:rsidP="00CE5CE1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:30</w:t>
            </w:r>
          </w:p>
        </w:tc>
        <w:tc>
          <w:tcPr>
            <w:tcW w:w="1768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2658A6" w:rsidRPr="00635D33" w:rsidRDefault="002658A6" w:rsidP="00635D33">
            <w:pPr>
              <w:jc w:val="center"/>
              <w:rPr>
                <w:rFonts w:ascii="Verdana" w:hAnsi="Verdana"/>
                <w:b/>
              </w:rPr>
            </w:pPr>
          </w:p>
        </w:tc>
      </w:tr>
    </w:tbl>
    <w:p w:rsidR="00CE5CE1" w:rsidRDefault="00CE5CE1"/>
    <w:p w:rsidR="00CE5CE1" w:rsidRDefault="00CE5CE1" w:rsidP="00CE5CE1"/>
    <w:p w:rsidR="002658A6" w:rsidRPr="00A21D51" w:rsidRDefault="00A21D51" w:rsidP="00A21D51">
      <w:pPr>
        <w:tabs>
          <w:tab w:val="left" w:pos="1125"/>
        </w:tabs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*</w:t>
      </w:r>
      <w:r w:rsidR="00CE5CE1" w:rsidRPr="00A21D51">
        <w:rPr>
          <w:rFonts w:ascii="Arial Narrow" w:hAnsi="Arial Narrow"/>
          <w:b/>
          <w:sz w:val="28"/>
          <w:szCs w:val="28"/>
        </w:rPr>
        <w:t xml:space="preserve">Please identify the hours available for internship and </w:t>
      </w:r>
      <w:r w:rsidRPr="00A21D51">
        <w:rPr>
          <w:rFonts w:ascii="Arial Narrow" w:hAnsi="Arial Narrow"/>
          <w:b/>
          <w:sz w:val="28"/>
          <w:szCs w:val="28"/>
        </w:rPr>
        <w:t>the hours</w:t>
      </w:r>
      <w:r w:rsidR="00CE5CE1" w:rsidRPr="00A21D51">
        <w:rPr>
          <w:rFonts w:ascii="Arial Narrow" w:hAnsi="Arial Narrow"/>
          <w:b/>
          <w:sz w:val="28"/>
          <w:szCs w:val="28"/>
        </w:rPr>
        <w:t xml:space="preserve"> </w:t>
      </w:r>
      <w:r w:rsidRPr="00A21D51">
        <w:rPr>
          <w:rFonts w:ascii="Arial Narrow" w:hAnsi="Arial Narrow"/>
          <w:b/>
          <w:sz w:val="28"/>
          <w:szCs w:val="28"/>
        </w:rPr>
        <w:t>blocked for other</w:t>
      </w:r>
      <w:r w:rsidR="00CE5CE1" w:rsidRPr="00A21D51">
        <w:rPr>
          <w:rFonts w:ascii="Arial Narrow" w:hAnsi="Arial Narrow"/>
          <w:b/>
          <w:sz w:val="28"/>
          <w:szCs w:val="28"/>
        </w:rPr>
        <w:t xml:space="preserve"> obligations (work, school, etc.)</w:t>
      </w:r>
    </w:p>
    <w:sectPr w:rsidR="002658A6" w:rsidRPr="00A21D51" w:rsidSect="005A6111">
      <w:headerReference w:type="default" r:id="rId6"/>
      <w:footnotePr>
        <w:pos w:val="beneathText"/>
      </w:footnotePr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BBE" w:rsidRDefault="00636BBE" w:rsidP="00927BA0">
      <w:r>
        <w:separator/>
      </w:r>
    </w:p>
  </w:endnote>
  <w:endnote w:type="continuationSeparator" w:id="0">
    <w:p w:rsidR="00636BBE" w:rsidRDefault="00636BBE" w:rsidP="0092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BBE" w:rsidRDefault="00636BBE" w:rsidP="00927BA0">
      <w:r>
        <w:separator/>
      </w:r>
    </w:p>
  </w:footnote>
  <w:footnote w:type="continuationSeparator" w:id="0">
    <w:p w:rsidR="00636BBE" w:rsidRDefault="00636BBE" w:rsidP="00927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BA0" w:rsidRPr="00927BA0" w:rsidRDefault="00DC0BD4" w:rsidP="00927BA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Intern Availability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3B1"/>
    <w:rsid w:val="000F06EE"/>
    <w:rsid w:val="000F7158"/>
    <w:rsid w:val="002658A6"/>
    <w:rsid w:val="002D48A6"/>
    <w:rsid w:val="002E5B2A"/>
    <w:rsid w:val="00550EB6"/>
    <w:rsid w:val="005A6111"/>
    <w:rsid w:val="0061576B"/>
    <w:rsid w:val="00635D33"/>
    <w:rsid w:val="00636BBE"/>
    <w:rsid w:val="00677969"/>
    <w:rsid w:val="00724E62"/>
    <w:rsid w:val="00786E64"/>
    <w:rsid w:val="007A69BA"/>
    <w:rsid w:val="0086355A"/>
    <w:rsid w:val="00927BA0"/>
    <w:rsid w:val="00A21D51"/>
    <w:rsid w:val="00C82475"/>
    <w:rsid w:val="00C87918"/>
    <w:rsid w:val="00CE5CE1"/>
    <w:rsid w:val="00D310E2"/>
    <w:rsid w:val="00DC0BD4"/>
    <w:rsid w:val="00DC65D8"/>
    <w:rsid w:val="00E223B1"/>
    <w:rsid w:val="00E479BF"/>
    <w:rsid w:val="00F57016"/>
    <w:rsid w:val="00FB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FEAD444-C74A-4510-8AAF-1EDFBB12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111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A6111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uiPriority w:val="99"/>
    <w:rsid w:val="005A6111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link w:val="BodyTextChar"/>
    <w:uiPriority w:val="99"/>
    <w:semiHidden/>
    <w:rsid w:val="005A611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List">
    <w:name w:val="List"/>
    <w:basedOn w:val="BodyText"/>
    <w:uiPriority w:val="99"/>
    <w:semiHidden/>
    <w:rsid w:val="005A6111"/>
  </w:style>
  <w:style w:type="paragraph" w:styleId="Caption">
    <w:name w:val="caption"/>
    <w:basedOn w:val="Normal"/>
    <w:uiPriority w:val="99"/>
    <w:qFormat/>
    <w:rsid w:val="005A6111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l"/>
    <w:uiPriority w:val="99"/>
    <w:rsid w:val="005A6111"/>
    <w:pPr>
      <w:suppressLineNumbers/>
    </w:pPr>
  </w:style>
  <w:style w:type="paragraph" w:styleId="BodyText2">
    <w:name w:val="Body Text 2"/>
    <w:basedOn w:val="Normal"/>
    <w:link w:val="BodyText2Char"/>
    <w:uiPriority w:val="99"/>
    <w:rsid w:val="005A6111"/>
    <w:pPr>
      <w:jc w:val="center"/>
    </w:pPr>
    <w:rPr>
      <w:rFonts w:ascii="Arial" w:hAnsi="Arial"/>
      <w:b/>
      <w:sz w:val="4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customStyle="1" w:styleId="TableContents">
    <w:name w:val="Table Contents"/>
    <w:basedOn w:val="Normal"/>
    <w:uiPriority w:val="99"/>
    <w:rsid w:val="005A6111"/>
    <w:pPr>
      <w:suppressLineNumbers/>
    </w:pPr>
  </w:style>
  <w:style w:type="paragraph" w:customStyle="1" w:styleId="TableHeading">
    <w:name w:val="Table Heading"/>
    <w:basedOn w:val="TableContents"/>
    <w:uiPriority w:val="99"/>
    <w:rsid w:val="005A6111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27B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27BA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27B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27BA0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[Month] [Day] [Year] - [Month] [Day] [Year]</vt:lpstr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[Month] [Day] [Year] - [Month] [Day] [Year]</dc:title>
  <dc:subject/>
  <dc:creator>Kellie Simmons</dc:creator>
  <cp:keywords/>
  <dc:description/>
  <cp:lastModifiedBy>Cara Hansen</cp:lastModifiedBy>
  <cp:revision>2</cp:revision>
  <cp:lastPrinted>2015-01-14T13:25:00Z</cp:lastPrinted>
  <dcterms:created xsi:type="dcterms:W3CDTF">2017-07-12T17:56:00Z</dcterms:created>
  <dcterms:modified xsi:type="dcterms:W3CDTF">2017-07-12T17:56:00Z</dcterms:modified>
</cp:coreProperties>
</file>